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4C" w:rsidRPr="002E3E84" w:rsidRDefault="00B4252F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212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Автомобильное зарядное устройство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212 </w:t>
      </w: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 двумя выходами USB и кабелем </w:t>
      </w:r>
      <w:proofErr w:type="spellStart"/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Micro</w:t>
      </w:r>
      <w:proofErr w:type="spellEnd"/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USB в комплекте.</w:t>
      </w:r>
    </w:p>
    <w:p w:rsidR="0030254C" w:rsidRDefault="00F27E60" w:rsidP="003D6D0B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D23E2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 устройства одновременно.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ab/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F266F" w:rsidRPr="00B4252F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r w:rsid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9A2261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212 выделяется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эргономичным дизайном и компактным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. </w:t>
      </w:r>
    </w:p>
    <w:p w:rsidR="00C61757" w:rsidRDefault="00C61757" w:rsidP="00C6175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 w:rsidRPr="00AC05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AC0584" w:rsidRDefault="00AC0584" w:rsidP="00AC0584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AC05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встроен внутри зарядного устройства. Он не слепит и не отвлекает при езде за рулем.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5" w:history="1">
        <w:r w:rsidRPr="00F27E60">
          <w:rPr>
            <w:rFonts w:ascii="Arial" w:eastAsia="Times New Roman" w:hAnsi="Arial" w:cs="Arial"/>
          </w:rPr>
          <w:t>Автомобильные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9A2261">
        <w:rPr>
          <w:rFonts w:ascii="Arial" w:eastAsia="Times New Roman" w:hAnsi="Arial" w:cs="Arial"/>
        </w:rPr>
        <w:t xml:space="preserve"> </w:t>
      </w:r>
      <w:hyperlink r:id="rId6" w:history="1">
        <w:r w:rsidR="002E3E84" w:rsidRPr="009A2261">
          <w:rPr>
            <w:rFonts w:ascii="Arial" w:eastAsia="Times New Roman" w:hAnsi="Arial" w:cs="Arial"/>
          </w:rPr>
          <w:t>2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9A2261">
          <w:rPr>
            <w:rFonts w:ascii="Arial" w:eastAsia="Times New Roman" w:hAnsi="Arial" w:cs="Arial"/>
          </w:rPr>
          <w:t>2.1</w:t>
        </w:r>
        <w:bookmarkStart w:id="0" w:name="_GoBack"/>
        <w:bookmarkEnd w:id="0"/>
        <w:r w:rsidRPr="00F27E60">
          <w:rPr>
            <w:rFonts w:ascii="Arial" w:eastAsia="Times New Roman" w:hAnsi="Arial" w:cs="Arial"/>
          </w:rPr>
          <w:t>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9A2261">
        <w:rPr>
          <w:rFonts w:ascii="Arial" w:eastAsia="Times New Roman" w:hAnsi="Arial" w:cs="Arial"/>
        </w:rPr>
        <w:t xml:space="preserve">2 х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9A2261">
        <w:rPr>
          <w:rFonts w:ascii="Arial" w:eastAsia="Times New Roman" w:hAnsi="Arial" w:cs="Arial"/>
        </w:rPr>
        <w:t xml:space="preserve"> USB: 5В, 2,1</w:t>
      </w:r>
      <w:r>
        <w:rPr>
          <w:rFonts w:ascii="Arial" w:eastAsia="Times New Roman" w:hAnsi="Arial" w:cs="Arial"/>
        </w:rPr>
        <w:t>А</w:t>
      </w:r>
    </w:p>
    <w:p w:rsidR="009158F3" w:rsidRDefault="009158F3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Кабель </w:t>
      </w:r>
      <w:r>
        <w:rPr>
          <w:rFonts w:ascii="Arial" w:eastAsia="Times New Roman" w:hAnsi="Arial" w:cs="Arial"/>
          <w:lang w:val="en-US"/>
        </w:rPr>
        <w:t xml:space="preserve">MicroUSB </w:t>
      </w:r>
      <w:r>
        <w:rPr>
          <w:rFonts w:ascii="Arial" w:eastAsia="Times New Roman" w:hAnsi="Arial" w:cs="Arial"/>
        </w:rPr>
        <w:t>в комплекте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>
        <w:rPr>
          <w:rFonts w:ascii="Arial" w:eastAsia="Times New Roman" w:hAnsi="Arial" w:cs="Arial"/>
        </w:rPr>
        <w:t>: черный</w:t>
      </w:r>
    </w:p>
    <w:p w:rsidR="00F27E60" w:rsidRP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p w:rsidR="00F27E60" w:rsidRPr="006F2A1F" w:rsidRDefault="00F27E60"/>
    <w:sectPr w:rsidR="00F27E60" w:rsidRPr="006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7DF"/>
    <w:rsid w:val="002A3B23"/>
    <w:rsid w:val="002B37FD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2C77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C7E"/>
    <w:rsid w:val="008F4E0C"/>
    <w:rsid w:val="008F768C"/>
    <w:rsid w:val="009015FB"/>
    <w:rsid w:val="00904961"/>
    <w:rsid w:val="00912AAC"/>
    <w:rsid w:val="009158F3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2261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0584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1757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4412"/>
    <w:rsid w:val="00D061A2"/>
    <w:rsid w:val="00D225B1"/>
    <w:rsid w:val="00D23E28"/>
    <w:rsid w:val="00D323A8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8EED2-07C0-415E-A41E-246161CB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etka.com.ua/mobile_charger/c146341/vihodnoy-tok=2-4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63702=213924/" TargetMode="External"/><Relationship Id="rId5" Type="http://schemas.openxmlformats.org/officeDocument/2006/relationships/hyperlink" Target="https://rozetka.com.ua/mobile_charger/c146341/23473=au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Oleksandr Ieselev</cp:lastModifiedBy>
  <cp:revision>8</cp:revision>
  <dcterms:created xsi:type="dcterms:W3CDTF">2017-10-02T14:09:00Z</dcterms:created>
  <dcterms:modified xsi:type="dcterms:W3CDTF">2017-10-06T12:58:00Z</dcterms:modified>
</cp:coreProperties>
</file>